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CED7" w14:textId="77777777" w:rsidR="0071539A" w:rsidRPr="00AD23B4" w:rsidRDefault="0071539A" w:rsidP="0071539A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>Uwaga:</w:t>
      </w:r>
    </w:p>
    <w:p w14:paraId="3979F3A2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16846C6A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13FDAD3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CZĘŚCI 1-5</w:t>
      </w:r>
    </w:p>
    <w:p w14:paraId="39BAB2F5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4A7046D5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505A2D73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2E8E66FA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28114243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3927DC1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932E001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3FC8600E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0519BCD3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476DA5EC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54831C36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4DE166A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170EAF56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692D04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42F0C3D3" w14:textId="77777777" w:rsidR="0071539A" w:rsidRPr="00A63A5B" w:rsidRDefault="0071539A" w:rsidP="0071539A">
      <w:pPr>
        <w:pStyle w:val="Listanumerowana5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3A5B">
        <w:rPr>
          <w:rFonts w:ascii="Arial" w:hAnsi="Arial" w:cs="Arial"/>
          <w:sz w:val="22"/>
          <w:szCs w:val="22"/>
        </w:rPr>
        <w:t>zakresu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dozoru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obiektów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3A5B">
        <w:rPr>
          <w:rFonts w:ascii="Arial" w:hAnsi="Arial" w:cs="Arial"/>
          <w:sz w:val="22"/>
          <w:szCs w:val="22"/>
        </w:rPr>
        <w:t>mienia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29955989" w14:textId="77777777" w:rsidR="0071539A" w:rsidRPr="00A63A5B" w:rsidRDefault="0071539A" w:rsidP="0071539A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…..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>………..</w:t>
      </w:r>
      <w:r w:rsidRPr="00A63A5B">
        <w:rPr>
          <w:rFonts w:ascii="Arial" w:hAnsi="Arial" w:cs="Arial"/>
          <w:sz w:val="22"/>
          <w:szCs w:val="22"/>
        </w:rPr>
        <w:t>,</w:t>
      </w:r>
    </w:p>
    <w:p w14:paraId="6198951D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59D6A27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bCs/>
          <w:sz w:val="22"/>
          <w:szCs w:val="22"/>
        </w:rPr>
        <w:t>Cena jednostkowa za 1 godzinę wykonywania usługi (od 01 stycznia do 31 grudnia 2021r.)</w:t>
      </w:r>
    </w:p>
    <w:p w14:paraId="72FE343B" w14:textId="77777777" w:rsidR="0071539A" w:rsidRPr="00A63A5B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1D26A203" w14:textId="77777777" w:rsidR="0071539A" w:rsidRPr="00232257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E221A30" w14:textId="77777777" w:rsidR="0071539A" w:rsidRPr="002D54B5" w:rsidRDefault="0071539A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Cena łączna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4B5">
        <w:rPr>
          <w:rFonts w:ascii="Arial" w:hAnsi="Arial" w:cs="Arial"/>
          <w:bCs/>
          <w:sz w:val="22"/>
          <w:szCs w:val="22"/>
        </w:rPr>
        <w:t xml:space="preserve">za 8760 roboczogodzin wykonywanej usługi w 2021 r. (cena za 1 godz. X </w:t>
      </w:r>
      <w:r>
        <w:rPr>
          <w:rFonts w:ascii="Arial" w:hAnsi="Arial" w:cs="Arial"/>
          <w:bCs/>
          <w:sz w:val="22"/>
          <w:szCs w:val="22"/>
        </w:rPr>
        <w:t xml:space="preserve">8760 </w:t>
      </w:r>
      <w:r w:rsidRPr="002D54B5">
        <w:rPr>
          <w:rFonts w:ascii="Arial" w:hAnsi="Arial" w:cs="Arial"/>
          <w:bCs/>
          <w:sz w:val="22"/>
          <w:szCs w:val="22"/>
        </w:rPr>
        <w:t>roboczogodzin)</w:t>
      </w:r>
    </w:p>
    <w:p w14:paraId="2D53A01F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7C328253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38BEABC7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05D0D46D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377218FD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2F356F03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 xml:space="preserve">słownie </w:t>
      </w:r>
    </w:p>
    <w:p w14:paraId="2FF09C69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brutto:............................................................................................................. złotych</w:t>
      </w:r>
    </w:p>
    <w:p w14:paraId="3CAD2536" w14:textId="77777777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</w:t>
      </w:r>
      <w:r w:rsidRPr="00366E1E">
        <w:rPr>
          <w:rFonts w:ascii="Arial" w:hAnsi="Arial" w:cs="Arial"/>
          <w:sz w:val="22"/>
          <w:szCs w:val="22"/>
        </w:rPr>
        <w:lastRenderedPageBreak/>
        <w:t xml:space="preserve">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597963E1" w14:textId="77777777" w:rsidR="0071539A" w:rsidRPr="00F568D2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r.</w:t>
      </w:r>
    </w:p>
    <w:p w14:paraId="20F991B9" w14:textId="77777777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215817A9" w14:textId="77777777" w:rsidR="0071539A" w:rsidRPr="00A127AC" w:rsidRDefault="0071539A" w:rsidP="0071539A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i nie wnosimy do niej zastrzeżeń,</w:t>
      </w:r>
    </w:p>
    <w:p w14:paraId="4B9083BD" w14:textId="77777777" w:rsidR="0071539A" w:rsidRPr="00A127AC" w:rsidRDefault="0071539A" w:rsidP="0071539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021ABF3B" w14:textId="77777777" w:rsidR="0071539A" w:rsidRDefault="0071539A" w:rsidP="0071539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5726FE8B" w14:textId="77777777" w:rsidR="0071539A" w:rsidRPr="0002728D" w:rsidRDefault="0071539A" w:rsidP="0071539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0DFFF89D" w14:textId="77777777" w:rsidR="0071539A" w:rsidRPr="00A127AC" w:rsidRDefault="0071539A" w:rsidP="0071539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projektem umowy i nie wnosimy do niego zastrzeżeń oraz przyjmujemy warunki w nim zawarte. Zobowiązujemy się w przypadku przyznania nam zamówienia do zawarcia umowy w miejscu i terminie wyznaczonym przez Zamawiającego,</w:t>
      </w:r>
    </w:p>
    <w:p w14:paraId="2FF1488C" w14:textId="77777777" w:rsidR="0071539A" w:rsidRPr="00A127AC" w:rsidRDefault="0071539A" w:rsidP="0071539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,</w:t>
      </w:r>
    </w:p>
    <w:p w14:paraId="5678EE76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78610945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3DAD8531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44DB7CA5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3349A999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2BFC1C63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01D9D896" w14:textId="77777777" w:rsidR="0071539A" w:rsidRPr="00366E1E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1D56A512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20076E52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582014E8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61CEEF4E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5ABF7A2C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7EBEC6F8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E401E4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2973F4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E520F50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D22485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473DA2CF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</w:p>
    <w:p w14:paraId="229BAAB1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8F00F08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7D91B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384C750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8322298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666622FE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77595B30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3A0C3660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2B859230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71F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765C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6CF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7AE8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99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45FBCD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1DD9C270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50DD3534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9CB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5990C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4EEF8B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C4897AA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7EF2B5F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5FDAD0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15A4EB4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408A33DF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10F4BBBF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17D337AD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D0B9E8C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61CE2B43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D5E915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6FFA94F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7B30AF53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15C2F1F9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72C9A9CE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3D84478F" w14:textId="77777777" w:rsidR="0071539A" w:rsidRPr="00DD1185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F4A2C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16BA1F61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D528B53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2B7ED1B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45100BAF" w14:textId="77777777" w:rsidR="0071539A" w:rsidRPr="001579AB" w:rsidRDefault="0071539A" w:rsidP="0071539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139D217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E1A043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71F682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AEA606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C821667" w14:textId="4EB4E776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0D206C24" w14:textId="2FE1657D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74FF4007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25A2615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17CD3B7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0CD30B85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76DA058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CZĘŚĆ 6</w:t>
      </w:r>
    </w:p>
    <w:p w14:paraId="63AD1E31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036C2FEC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8771659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3BA13537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32835380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73272B24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0AEF58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130DC975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12F654B0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0F1BACD9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33C2AA32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07FDD4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23A19AAA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B72DC6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5363B961" w14:textId="77777777" w:rsidR="0071539A" w:rsidRPr="00A63A5B" w:rsidRDefault="0071539A" w:rsidP="0071539A">
      <w:pPr>
        <w:pStyle w:val="Listanumerowana5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3A5B">
        <w:rPr>
          <w:rFonts w:ascii="Arial" w:hAnsi="Arial" w:cs="Arial"/>
          <w:sz w:val="22"/>
          <w:szCs w:val="22"/>
        </w:rPr>
        <w:t>zakresu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dozoru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obiektów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mienia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monitorin</w:t>
      </w:r>
      <w:r w:rsidRPr="00534763">
        <w:rPr>
          <w:rFonts w:ascii="Arial" w:hAnsi="Arial" w:cs="Arial"/>
          <w:sz w:val="22"/>
          <w:szCs w:val="22"/>
        </w:rPr>
        <w:t>gu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sygnałów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Mazowieckiego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Zarządu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Dróg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Wojewódzkich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Warszawie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CB9DC6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1a) </w:t>
      </w:r>
      <w:r w:rsidRPr="00A63A5B">
        <w:rPr>
          <w:rFonts w:ascii="Arial" w:hAnsi="Arial" w:cs="Arial"/>
          <w:bCs/>
          <w:sz w:val="22"/>
          <w:szCs w:val="22"/>
        </w:rPr>
        <w:t>Cena jednostkowa za 1 godzinę wykonywania usługi (od 01 stycznia do 31 grudnia 2021r.)</w:t>
      </w:r>
    </w:p>
    <w:p w14:paraId="67C92844" w14:textId="761A602F" w:rsidR="0071539A" w:rsidRP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2B1AA367" w14:textId="77777777" w:rsidR="0071539A" w:rsidRPr="002D54B5" w:rsidRDefault="0071539A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1b) </w:t>
      </w:r>
      <w:r w:rsidRPr="002D54B5">
        <w:rPr>
          <w:rFonts w:ascii="Arial" w:hAnsi="Arial" w:cs="Arial"/>
          <w:bCs/>
          <w:sz w:val="22"/>
          <w:szCs w:val="22"/>
        </w:rPr>
        <w:t>Cena łączna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4B5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>3542</w:t>
      </w:r>
      <w:r w:rsidRPr="002D54B5">
        <w:rPr>
          <w:rFonts w:ascii="Arial" w:hAnsi="Arial" w:cs="Arial"/>
          <w:bCs/>
          <w:sz w:val="22"/>
          <w:szCs w:val="22"/>
        </w:rPr>
        <w:t xml:space="preserve"> roboczogodzin wykonywanej usługi w 2021 r. (cena za 1 godz. X </w:t>
      </w:r>
      <w:r>
        <w:rPr>
          <w:rFonts w:ascii="Arial" w:hAnsi="Arial" w:cs="Arial"/>
          <w:bCs/>
          <w:sz w:val="22"/>
          <w:szCs w:val="22"/>
        </w:rPr>
        <w:t xml:space="preserve">3524 </w:t>
      </w:r>
      <w:r w:rsidRPr="002D54B5">
        <w:rPr>
          <w:rFonts w:ascii="Arial" w:hAnsi="Arial" w:cs="Arial"/>
          <w:bCs/>
          <w:sz w:val="22"/>
          <w:szCs w:val="22"/>
        </w:rPr>
        <w:t>roboczogodzin)</w:t>
      </w:r>
    </w:p>
    <w:p w14:paraId="37FB7312" w14:textId="77777777" w:rsidR="0071539A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447A4C69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1c)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>(od 01 stycznia do 31 grudnia 2021r.)</w:t>
      </w:r>
    </w:p>
    <w:p w14:paraId="22D22DF1" w14:textId="77777777" w:rsid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74392933" w14:textId="77777777" w:rsidR="0071539A" w:rsidRPr="002D54B5" w:rsidRDefault="0071539A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1d) </w:t>
      </w:r>
      <w:r w:rsidRPr="002D54B5">
        <w:rPr>
          <w:rFonts w:ascii="Arial" w:hAnsi="Arial" w:cs="Arial"/>
          <w:bCs/>
          <w:sz w:val="22"/>
          <w:szCs w:val="22"/>
        </w:rPr>
        <w:t xml:space="preserve">Cena </w:t>
      </w:r>
      <w:proofErr w:type="spellStart"/>
      <w:r w:rsidRPr="002D54B5">
        <w:rPr>
          <w:rFonts w:ascii="Arial" w:hAnsi="Arial" w:cs="Arial"/>
          <w:bCs/>
          <w:sz w:val="22"/>
          <w:szCs w:val="22"/>
        </w:rPr>
        <w:t>łącznaza</w:t>
      </w:r>
      <w:proofErr w:type="spellEnd"/>
      <w:r w:rsidRPr="002D54B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12 miesięcy monitoringu sygnałów alarmowych </w:t>
      </w:r>
      <w:r w:rsidRPr="002D54B5">
        <w:rPr>
          <w:rFonts w:ascii="Arial" w:hAnsi="Arial" w:cs="Arial"/>
          <w:bCs/>
          <w:sz w:val="22"/>
          <w:szCs w:val="22"/>
        </w:rPr>
        <w:t xml:space="preserve">w 2021 r. (cena za 1 </w:t>
      </w:r>
      <w:r>
        <w:rPr>
          <w:rFonts w:ascii="Arial" w:hAnsi="Arial" w:cs="Arial"/>
          <w:bCs/>
          <w:sz w:val="22"/>
          <w:szCs w:val="22"/>
        </w:rPr>
        <w:t>miesiąc</w:t>
      </w:r>
      <w:r w:rsidRPr="002D54B5">
        <w:rPr>
          <w:rFonts w:ascii="Arial" w:hAnsi="Arial" w:cs="Arial"/>
          <w:bCs/>
          <w:sz w:val="22"/>
          <w:szCs w:val="22"/>
        </w:rPr>
        <w:t>. X</w:t>
      </w:r>
      <w:r>
        <w:rPr>
          <w:rFonts w:ascii="Arial" w:hAnsi="Arial" w:cs="Arial"/>
          <w:bCs/>
          <w:sz w:val="22"/>
          <w:szCs w:val="22"/>
        </w:rPr>
        <w:t>12 miesięcy</w:t>
      </w:r>
      <w:r w:rsidRPr="002D54B5">
        <w:rPr>
          <w:rFonts w:ascii="Arial" w:hAnsi="Arial" w:cs="Arial"/>
          <w:bCs/>
          <w:sz w:val="22"/>
          <w:szCs w:val="22"/>
        </w:rPr>
        <w:t>)</w:t>
      </w:r>
    </w:p>
    <w:p w14:paraId="4FEE81A3" w14:textId="77777777" w:rsidR="0071539A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0BF02AA7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Następnie Wykonawca doda do siebie sumy netto z pozycji 1b) + 1d) i poda łączną kwotę dla całego zadania netto:……………………………………………………………………………..</w:t>
      </w:r>
    </w:p>
    <w:p w14:paraId="17A0F361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14A5983F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2FCE71B8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lastRenderedPageBreak/>
        <w:t>słownie:................................................................................................................ złotych</w:t>
      </w:r>
    </w:p>
    <w:p w14:paraId="1DED689A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37D29DBC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p w14:paraId="0226E5CB" w14:textId="77777777" w:rsidR="0071539A" w:rsidRPr="002D54B5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4A3F71" w14:textId="77777777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2070895A" w14:textId="77777777" w:rsidR="0071539A" w:rsidRPr="00F568D2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r.</w:t>
      </w:r>
    </w:p>
    <w:p w14:paraId="18520E20" w14:textId="77777777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1EF49F98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299B4603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clear" w:pos="720"/>
          <w:tab w:val="num" w:pos="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44D9B8FB" w14:textId="77777777" w:rsidR="0071539A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6F9A517E" w14:textId="77777777" w:rsidR="0071539A" w:rsidRPr="0002728D" w:rsidRDefault="0071539A" w:rsidP="0071539A">
      <w:pPr>
        <w:pStyle w:val="Tekstpodstawowywcity"/>
        <w:numPr>
          <w:ilvl w:val="0"/>
          <w:numId w:val="13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0E354696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projektem umowy i nie wnosimy do niego zastrzeżeń oraz przyjmujemy warunki w nim zawarte. Zobowiązujemy się w przypadku przyznania nam zamówienia do zawarcia umowy w miejscu i terminie wyznaczonym przez Zamawiającego,</w:t>
      </w:r>
    </w:p>
    <w:p w14:paraId="2CE1AD0E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>,</w:t>
      </w:r>
    </w:p>
    <w:p w14:paraId="68B8AD47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0FDC69AB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15CE75AD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2C853C4D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0E671045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35898338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777BC54B" w14:textId="77777777" w:rsidR="0071539A" w:rsidRPr="003F4A2C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F4A2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F4A2C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624CD929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3933F11B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18B57247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03EDBCA1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526A0DC1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99E97D4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337D60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8859AE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0E56E68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0CC971E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23C13A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1B88FC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070D0F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430D370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D04A9DC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66F53E1A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695C5BE9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173EEC23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59E1622C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32B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D3B42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FBC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A35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B0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800648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687DB8E4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650199A7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0A2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41FB8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708446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C8F146C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80F4667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0CCF15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F714786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47D1B2ED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52CA005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2A7D00EC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899315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48073ECF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901615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250128A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3880FF15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7C6AADC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2B9598C8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66473EA7" w14:textId="6CE8E8A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563B73FE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1DDC39F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73A67743" w14:textId="77777777" w:rsidR="0071539A" w:rsidRPr="001579AB" w:rsidRDefault="0071539A" w:rsidP="0071539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543A30A3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69C7B44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C318CA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3EE08A2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3DCE1581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61BC9DC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CZĘŚCI 7-12</w:t>
      </w:r>
    </w:p>
    <w:p w14:paraId="131BC827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2BDA41BB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F187A4C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1918ADDF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62D30C04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5580E4A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CD07D0F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755A9099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2E6A29DB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39D47C2B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27AC4DA5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82B8C7C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59B926D8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141658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30A9FAB2" w14:textId="77777777" w:rsidR="0071539A" w:rsidRPr="00A63A5B" w:rsidRDefault="0071539A" w:rsidP="0071539A">
      <w:pPr>
        <w:pStyle w:val="Listanumerowan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04035882" w14:textId="77777777" w:rsidR="0071539A" w:rsidRPr="00A63A5B" w:rsidRDefault="0071539A" w:rsidP="0071539A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…..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>………..</w:t>
      </w:r>
      <w:r w:rsidRPr="00A63A5B">
        <w:rPr>
          <w:rFonts w:ascii="Arial" w:hAnsi="Arial" w:cs="Arial"/>
          <w:sz w:val="22"/>
          <w:szCs w:val="22"/>
        </w:rPr>
        <w:t>,</w:t>
      </w:r>
    </w:p>
    <w:p w14:paraId="0F671E8A" w14:textId="77777777" w:rsidR="0071539A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0B472A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>(od 01 stycznia do 31 grudnia 2021r.)</w:t>
      </w:r>
    </w:p>
    <w:p w14:paraId="05B5BE20" w14:textId="77777777" w:rsid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284B7705" w14:textId="77777777" w:rsidR="0071539A" w:rsidRPr="002D54B5" w:rsidRDefault="0071539A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Cena łączna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4B5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 xml:space="preserve">12 miesięcy monitoringu sygnałów alarmowych </w:t>
      </w:r>
      <w:r w:rsidRPr="002D54B5">
        <w:rPr>
          <w:rFonts w:ascii="Arial" w:hAnsi="Arial" w:cs="Arial"/>
          <w:bCs/>
          <w:sz w:val="22"/>
          <w:szCs w:val="22"/>
        </w:rPr>
        <w:t xml:space="preserve">w 2021 r. (cena za 1 </w:t>
      </w:r>
      <w:r>
        <w:rPr>
          <w:rFonts w:ascii="Arial" w:hAnsi="Arial" w:cs="Arial"/>
          <w:bCs/>
          <w:sz w:val="22"/>
          <w:szCs w:val="22"/>
        </w:rPr>
        <w:t>miesiąc</w:t>
      </w:r>
      <w:r w:rsidRPr="002D54B5">
        <w:rPr>
          <w:rFonts w:ascii="Arial" w:hAnsi="Arial" w:cs="Arial"/>
          <w:bCs/>
          <w:sz w:val="22"/>
          <w:szCs w:val="22"/>
        </w:rPr>
        <w:t>. X</w:t>
      </w:r>
      <w:r>
        <w:rPr>
          <w:rFonts w:ascii="Arial" w:hAnsi="Arial" w:cs="Arial"/>
          <w:bCs/>
          <w:sz w:val="22"/>
          <w:szCs w:val="22"/>
        </w:rPr>
        <w:t>12 miesięcy</w:t>
      </w:r>
      <w:r w:rsidRPr="002D54B5">
        <w:rPr>
          <w:rFonts w:ascii="Arial" w:hAnsi="Arial" w:cs="Arial"/>
          <w:bCs/>
          <w:sz w:val="22"/>
          <w:szCs w:val="22"/>
        </w:rPr>
        <w:t>)</w:t>
      </w:r>
    </w:p>
    <w:p w14:paraId="7221B76C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1286992B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50AECA48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5C9306D1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0F7977E4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41F911E3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 xml:space="preserve">słownie </w:t>
      </w:r>
    </w:p>
    <w:p w14:paraId="0B3003D1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brutto:............................................................................................................. złotych</w:t>
      </w:r>
    </w:p>
    <w:p w14:paraId="4C0F0DF1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96A60C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466D0FD9" w14:textId="77777777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105CA7A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bookmarkStart w:id="0" w:name="_Hlk57804991"/>
      <w:r w:rsidRPr="003F4A2C">
        <w:rPr>
          <w:rFonts w:ascii="Arial" w:hAnsi="Arial" w:cs="Arial"/>
          <w:b/>
          <w:bCs/>
          <w:sz w:val="22"/>
          <w:szCs w:val="22"/>
          <w:u w:val="single"/>
        </w:rPr>
        <w:t>Usługę objętą Zamówieniem wykonamy w terminie: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r.</w:t>
      </w:r>
      <w:r w:rsidRPr="003A0BF5">
        <w:rPr>
          <w:rFonts w:ascii="Arial" w:hAnsi="Arial" w:cs="Arial"/>
          <w:b/>
          <w:bCs/>
          <w:sz w:val="22"/>
          <w:szCs w:val="22"/>
          <w:u w:val="single"/>
        </w:rPr>
        <w:t>- (jeśli nie dotyczy wykreślić)</w:t>
      </w:r>
    </w:p>
    <w:p w14:paraId="36359193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01E736B" w14:textId="77777777" w:rsidR="0071539A" w:rsidRPr="003A0BF5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III.1. </w:t>
      </w:r>
      <w:r w:rsidRPr="00BF4633">
        <w:rPr>
          <w:rFonts w:ascii="Arial" w:hAnsi="Arial" w:cs="Arial"/>
          <w:b/>
          <w:bCs/>
          <w:sz w:val="22"/>
          <w:szCs w:val="22"/>
        </w:rPr>
        <w:t>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9 REJON DROGOWY OSTROŁĘKA - 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OBIEKT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F4633">
        <w:rPr>
          <w:rFonts w:ascii="Arial" w:hAnsi="Arial" w:cs="Arial"/>
          <w:b/>
          <w:bCs/>
          <w:sz w:val="22"/>
          <w:szCs w:val="22"/>
        </w:rPr>
        <w:t>5 wykonany w terminie od 01.0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31.12.20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BF4633">
        <w:rPr>
          <w:rFonts w:ascii="Arial" w:hAnsi="Arial" w:cs="Arial"/>
          <w:b/>
          <w:bCs/>
          <w:sz w:val="22"/>
          <w:szCs w:val="22"/>
        </w:rPr>
        <w:t>r</w:t>
      </w:r>
      <w:r w:rsidRPr="003A0BF5">
        <w:rPr>
          <w:rFonts w:ascii="Arial" w:hAnsi="Arial" w:cs="Arial"/>
          <w:b/>
          <w:bCs/>
          <w:sz w:val="22"/>
          <w:szCs w:val="22"/>
          <w:u w:val="single"/>
        </w:rPr>
        <w:t>.- (jeśli nie dotyczy wykreślić)</w:t>
      </w:r>
    </w:p>
    <w:p w14:paraId="6B3EA07E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C9FECB2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7E484A4B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F4A2C">
        <w:rPr>
          <w:rFonts w:ascii="Arial" w:hAnsi="Arial" w:cs="Arial"/>
          <w:b/>
          <w:bCs/>
          <w:sz w:val="22"/>
          <w:szCs w:val="22"/>
        </w:rPr>
        <w:t>III.2.</w:t>
      </w:r>
      <w:r w:rsidRPr="00BF4633">
        <w:rPr>
          <w:rFonts w:ascii="Arial" w:hAnsi="Arial" w:cs="Arial"/>
          <w:b/>
          <w:bCs/>
          <w:sz w:val="22"/>
          <w:szCs w:val="22"/>
        </w:rPr>
        <w:t>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12 REJON DROGOWY OTWOCK- PIASECZNO - </w:t>
      </w:r>
      <w:r w:rsidRPr="00BF4633">
        <w:rPr>
          <w:rFonts w:ascii="Arial" w:hAnsi="Arial" w:cs="Arial"/>
          <w:b/>
          <w:bCs/>
          <w:sz w:val="22"/>
          <w:szCs w:val="22"/>
        </w:rPr>
        <w:t>OBIEKT NR 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 wykonany w terminie od 01.0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31.12.20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BF4633">
        <w:rPr>
          <w:rFonts w:ascii="Arial" w:hAnsi="Arial" w:cs="Arial"/>
          <w:b/>
          <w:bCs/>
          <w:sz w:val="22"/>
          <w:szCs w:val="22"/>
        </w:rPr>
        <w:t>r</w:t>
      </w:r>
      <w:r w:rsidRPr="003F4A2C">
        <w:rPr>
          <w:rFonts w:ascii="Arial" w:hAnsi="Arial" w:cs="Arial"/>
          <w:b/>
          <w:bCs/>
          <w:sz w:val="22"/>
          <w:szCs w:val="22"/>
          <w:u w:val="single"/>
        </w:rPr>
        <w:t>.- (jeśli nie dotyczy wykreślić)</w:t>
      </w:r>
    </w:p>
    <w:p w14:paraId="36571316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8405F0" w14:textId="77777777" w:rsidR="0071539A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III.3. </w:t>
      </w:r>
      <w:r w:rsidRPr="00BF4633">
        <w:rPr>
          <w:rFonts w:ascii="Arial" w:hAnsi="Arial" w:cs="Arial"/>
          <w:b/>
          <w:bCs/>
          <w:sz w:val="22"/>
          <w:szCs w:val="22"/>
        </w:rPr>
        <w:t>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12 REJON DROGOWY OTWOCK- PIASECZNO - </w:t>
      </w:r>
      <w:r w:rsidRPr="00BF4633">
        <w:rPr>
          <w:rFonts w:ascii="Arial" w:hAnsi="Arial" w:cs="Arial"/>
          <w:b/>
          <w:bCs/>
          <w:sz w:val="22"/>
          <w:szCs w:val="22"/>
        </w:rPr>
        <w:t>OBIEKT NR 25 wykonany w terminie od 01.07.2021r. do dnia 31.12.20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BF4633">
        <w:rPr>
          <w:rFonts w:ascii="Arial" w:hAnsi="Arial" w:cs="Arial"/>
          <w:b/>
          <w:bCs/>
          <w:sz w:val="22"/>
          <w:szCs w:val="22"/>
        </w:rPr>
        <w:t>r</w:t>
      </w:r>
      <w:r w:rsidRPr="003A0BF5">
        <w:rPr>
          <w:rFonts w:ascii="Arial" w:hAnsi="Arial" w:cs="Arial"/>
          <w:b/>
          <w:bCs/>
          <w:sz w:val="22"/>
          <w:szCs w:val="22"/>
          <w:u w:val="single"/>
        </w:rPr>
        <w:t>.- (jeśli nie dotyczy wykreślić)</w:t>
      </w:r>
    </w:p>
    <w:p w14:paraId="74E4A4F2" w14:textId="77777777" w:rsidR="0071539A" w:rsidRPr="003F4A2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bookmarkEnd w:id="0"/>
    <w:p w14:paraId="0298D32D" w14:textId="77777777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 w:rsidRPr="00A127AC">
        <w:rPr>
          <w:rFonts w:ascii="Arial" w:hAnsi="Arial" w:cs="Arial"/>
          <w:sz w:val="22"/>
          <w:szCs w:val="22"/>
        </w:rPr>
        <w:t>Oświadczamy</w:t>
      </w:r>
      <w:proofErr w:type="spellEnd"/>
      <w:r w:rsidRPr="00A127AC">
        <w:rPr>
          <w:rFonts w:ascii="Arial" w:hAnsi="Arial" w:cs="Arial"/>
          <w:sz w:val="22"/>
          <w:szCs w:val="22"/>
        </w:rPr>
        <w:t>, że:</w:t>
      </w:r>
    </w:p>
    <w:p w14:paraId="3BEA112E" w14:textId="77777777" w:rsidR="0071539A" w:rsidRPr="00A127AC" w:rsidRDefault="0071539A" w:rsidP="0071539A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1DA1F585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clear" w:pos="720"/>
          <w:tab w:val="num" w:pos="284"/>
          <w:tab w:val="num" w:pos="786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6954B7B2" w14:textId="77777777" w:rsidR="0071539A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72181355" w14:textId="77777777" w:rsidR="0071539A" w:rsidRPr="0002728D" w:rsidRDefault="0071539A" w:rsidP="0071539A">
      <w:pPr>
        <w:pStyle w:val="Tekstpodstawowywcity"/>
        <w:numPr>
          <w:ilvl w:val="0"/>
          <w:numId w:val="15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20AAA4C2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4D7F6A23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2C179B61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20B0A9D6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3470492A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52B3A29A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5071DFB0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3B9F3270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655EC1CF" w14:textId="77777777" w:rsidR="0071539A" w:rsidRPr="00366E1E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7F3E1B34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0CA6A782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7074E563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4F910BE3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0A81E64D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346CBB7D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6187FF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AB1675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8951A9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F0E7AF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0991176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3B7594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A1A7A3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4CF8CD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7959D29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5EFD7B3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D32AB64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7BE61276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445F31BA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604CEEC5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5F6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FC9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EF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20270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D3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70F794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42D68D7B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77417929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1AD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9A1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D2100F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6BED42A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1DDF206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A9AB4D0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1740DE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63204C0E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91292E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89A44E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2152AA2A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7B56C8F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B68EFB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3C22C7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1B305594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284FD6C6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19EF32C3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087B2B99" w14:textId="77777777" w:rsidR="0071539A" w:rsidRPr="00DD1185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78444E5E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F7F586B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36FECD9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77DDEA90" w14:textId="77777777" w:rsidR="0071539A" w:rsidRPr="001579AB" w:rsidRDefault="0071539A" w:rsidP="0071539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177C9D3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2A6EC1E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78BCFEC8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05872E3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E052C6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7845FC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C5A32C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B5AB09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13588D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CE8C5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7EB04A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E1F529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2B03A5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DBB842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DCAD1B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8DC7E1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DDE616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74B3123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AA8F69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F07CCE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94C848B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785C56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1F2D27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B80F51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D47A01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FD479C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5518E3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4C94DD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9BBE8A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8D832D2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9225CF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655057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6BF4D4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4041BF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CB1D303" w14:textId="3E3238FE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7C13886" w14:textId="3AA234C3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BCEECA3" w14:textId="4C591436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0694425" w14:textId="316801D4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E1AF94E" w14:textId="6BDB16A0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EFFEA8A" w14:textId="4AD5980F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F374ED0" w14:textId="07D779D3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0695BA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CF8CC5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FC5076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4BA6279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4D608430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0ABC032D" w14:textId="77777777" w:rsidR="0071539A" w:rsidRPr="00D47144" w:rsidRDefault="0071539A" w:rsidP="007153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47144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69D291BD" w14:textId="77777777" w:rsidR="0071539A" w:rsidRPr="00D47144" w:rsidRDefault="0071539A" w:rsidP="0071539A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D47144">
        <w:rPr>
          <w:rFonts w:ascii="Arial" w:hAnsi="Arial" w:cs="Arial"/>
          <w:b/>
          <w:sz w:val="22"/>
          <w:szCs w:val="22"/>
        </w:rPr>
        <w:t>do oferty</w:t>
      </w:r>
    </w:p>
    <w:p w14:paraId="4E2DE8EF" w14:textId="77777777" w:rsidR="0071539A" w:rsidRPr="00D47144" w:rsidRDefault="0071539A" w:rsidP="0071539A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524DFA88" w14:textId="77777777" w:rsidR="0071539A" w:rsidRPr="00C81B24" w:rsidRDefault="0071539A" w:rsidP="0071539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Wykonawca:</w:t>
      </w:r>
    </w:p>
    <w:p w14:paraId="149107DA" w14:textId="77777777" w:rsidR="0071539A" w:rsidRPr="00C81B24" w:rsidRDefault="0071539A" w:rsidP="0071539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E704DF" w14:textId="77777777" w:rsidR="0071539A" w:rsidRPr="00C81B24" w:rsidRDefault="0071539A" w:rsidP="0071539A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</w:p>
    <w:p w14:paraId="2BB2AE36" w14:textId="77777777" w:rsidR="0071539A" w:rsidRPr="00C81B24" w:rsidRDefault="0071539A" w:rsidP="0071539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C81B24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D2273C" w14:textId="77777777" w:rsidR="0071539A" w:rsidRPr="00C81B24" w:rsidRDefault="0071539A" w:rsidP="0071539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937E591" w14:textId="77777777" w:rsidR="0071539A" w:rsidRPr="00C81B24" w:rsidRDefault="0071539A" w:rsidP="0071539A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06EAB12" w14:textId="77777777" w:rsidR="0071539A" w:rsidRPr="00C81B24" w:rsidRDefault="0071539A" w:rsidP="0071539A">
      <w:pPr>
        <w:rPr>
          <w:rFonts w:ascii="Arial" w:hAnsi="Arial" w:cs="Arial"/>
          <w:sz w:val="21"/>
          <w:szCs w:val="21"/>
        </w:rPr>
      </w:pPr>
    </w:p>
    <w:p w14:paraId="00A583C8" w14:textId="77777777" w:rsidR="0071539A" w:rsidRPr="00C81B24" w:rsidRDefault="0071539A" w:rsidP="007153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 xml:space="preserve">Oświadczenie wykonawcy </w:t>
      </w:r>
    </w:p>
    <w:p w14:paraId="68BD4E42" w14:textId="77777777" w:rsidR="0071539A" w:rsidRPr="00C81B24" w:rsidRDefault="0071539A" w:rsidP="0071539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41701DD2" w14:textId="77777777" w:rsidR="0071539A" w:rsidRPr="00C81B24" w:rsidRDefault="0071539A" w:rsidP="0071539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81B24">
        <w:rPr>
          <w:rFonts w:ascii="Arial" w:hAnsi="Arial" w:cs="Arial"/>
          <w:b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b/>
          <w:sz w:val="21"/>
          <w:szCs w:val="21"/>
        </w:rPr>
        <w:t xml:space="preserve">), </w:t>
      </w:r>
    </w:p>
    <w:p w14:paraId="0534D4D7" w14:textId="77777777" w:rsidR="0071539A" w:rsidRPr="00B21CCD" w:rsidRDefault="0071539A" w:rsidP="0071539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81B24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81B24">
        <w:rPr>
          <w:rFonts w:ascii="Arial" w:hAnsi="Arial" w:cs="Arial"/>
          <w:b/>
          <w:sz w:val="21"/>
          <w:szCs w:val="21"/>
          <w:u w:val="single"/>
        </w:rPr>
        <w:br/>
      </w:r>
    </w:p>
    <w:p w14:paraId="56D5DD86" w14:textId="77777777" w:rsidR="0071539A" w:rsidRPr="00B21CCD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65A037F7" w14:textId="77777777" w:rsidR="0071539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</w:p>
    <w:p w14:paraId="4E8FFA36" w14:textId="77777777" w:rsidR="0071539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części nr: ………………………………………………………………………………….. </w:t>
      </w:r>
    </w:p>
    <w:p w14:paraId="047ED0A6" w14:textId="77777777" w:rsidR="0071539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</w:p>
    <w:p w14:paraId="10171A6B" w14:textId="77777777" w:rsidR="0071539A" w:rsidRPr="009C4C3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prowadzonego przez Mazowiecki Zarząd Dróg Wojewódzkich w Warszawie oświadczam, </w:t>
      </w:r>
      <w:r>
        <w:rPr>
          <w:rFonts w:ascii="Arial" w:hAnsi="Arial" w:cs="Arial"/>
          <w:sz w:val="22"/>
          <w:szCs w:val="22"/>
        </w:rPr>
        <w:br/>
      </w:r>
      <w:r w:rsidRPr="00FF66B1">
        <w:rPr>
          <w:rFonts w:ascii="Arial" w:hAnsi="Arial" w:cs="Arial"/>
          <w:sz w:val="22"/>
          <w:szCs w:val="22"/>
        </w:rPr>
        <w:t>co następuje:</w:t>
      </w:r>
    </w:p>
    <w:p w14:paraId="615D317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409892" w14:textId="77777777" w:rsidR="0071539A" w:rsidRPr="00C81B24" w:rsidRDefault="0071539A" w:rsidP="0071539A">
      <w:pPr>
        <w:numPr>
          <w:ilvl w:val="0"/>
          <w:numId w:val="4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INFORMACJA DOTYCZĄCA WYKONAWCY:</w:t>
      </w:r>
    </w:p>
    <w:p w14:paraId="7C2A0528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14D3DA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C81B24">
        <w:rPr>
          <w:rFonts w:ascii="Arial" w:hAnsi="Arial" w:cs="Arial"/>
          <w:sz w:val="21"/>
          <w:szCs w:val="21"/>
        </w:rPr>
        <w:t>.</w:t>
      </w:r>
    </w:p>
    <w:p w14:paraId="01104A03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68F3F34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71C91913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4AD3E63D" w14:textId="77777777" w:rsidR="0071539A" w:rsidRPr="004820F3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3E348136" w14:textId="77777777" w:rsidR="0071539A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4DC04B" w14:textId="77777777" w:rsidR="0071539A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D6E89E" w14:textId="77777777" w:rsidR="0071539A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A6DA7B" w14:textId="77777777" w:rsidR="0071539A" w:rsidRPr="00C81B24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18556F" w14:textId="77777777" w:rsidR="0071539A" w:rsidRPr="00C81B24" w:rsidRDefault="0071539A" w:rsidP="0071539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lastRenderedPageBreak/>
        <w:t>2 *  INFORMACJA W ZWIĄZKU Z POLEGANIEM NA ZASOBACH INNYCH PODMIOTÓW</w:t>
      </w:r>
      <w:r w:rsidRPr="00C81B24">
        <w:rPr>
          <w:rFonts w:ascii="Arial" w:hAnsi="Arial" w:cs="Arial"/>
          <w:sz w:val="21"/>
          <w:szCs w:val="21"/>
        </w:rPr>
        <w:t xml:space="preserve">: </w:t>
      </w:r>
    </w:p>
    <w:p w14:paraId="6792585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</w:t>
      </w:r>
      <w:r>
        <w:rPr>
          <w:rFonts w:ascii="Arial" w:hAnsi="Arial" w:cs="Arial"/>
          <w:sz w:val="21"/>
          <w:szCs w:val="21"/>
        </w:rPr>
        <w:t xml:space="preserve">ającego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 w:rsidRPr="00C81B24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7454EE34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9433BD8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1B2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35BD085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5B4C52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0D8B9CA4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4004F18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18B3B45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411A730E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2EBCA6D2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588BC0" w14:textId="77777777" w:rsidR="0071539A" w:rsidRPr="00C81B24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F606D6" w14:textId="77777777" w:rsidR="0071539A" w:rsidRPr="00C81B24" w:rsidRDefault="0071539A" w:rsidP="0071539A">
      <w:pPr>
        <w:numPr>
          <w:ilvl w:val="0"/>
          <w:numId w:val="5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12186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1FED1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81B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D77C46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6DC75900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13AE5175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2177C41B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0AAB080B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5E60455E" w14:textId="77777777" w:rsidR="0071539A" w:rsidRPr="00C81B24" w:rsidRDefault="0071539A" w:rsidP="0071539A">
      <w:pPr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2E5209E8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1C52CC32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2F705582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038D30AD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5A910528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087FC519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28B90356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5CC1B702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0E96AD7C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458A14C9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5D4C3956" w14:textId="77777777" w:rsidR="0071539A" w:rsidRPr="00366E1E" w:rsidRDefault="0071539A" w:rsidP="0071539A">
      <w:pPr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50407BAC" w14:textId="77777777" w:rsidR="0071539A" w:rsidRDefault="0071539A" w:rsidP="0071539A">
      <w:pPr>
        <w:rPr>
          <w:rFonts w:ascii="Arial" w:hAnsi="Arial" w:cs="Arial"/>
          <w:b/>
          <w:bCs/>
          <w:sz w:val="22"/>
          <w:szCs w:val="22"/>
        </w:rPr>
      </w:pPr>
    </w:p>
    <w:p w14:paraId="54D550BF" w14:textId="77777777" w:rsidR="0071539A" w:rsidRDefault="0071539A" w:rsidP="0071539A">
      <w:pPr>
        <w:rPr>
          <w:rFonts w:ascii="Arial" w:hAnsi="Arial" w:cs="Arial"/>
          <w:b/>
          <w:bCs/>
          <w:sz w:val="22"/>
          <w:szCs w:val="22"/>
        </w:rPr>
      </w:pPr>
    </w:p>
    <w:p w14:paraId="1687925F" w14:textId="14EE2B3A" w:rsidR="0071539A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FD18D4" w14:textId="7BAE3ECD" w:rsidR="0071539A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6AC2ABE" w14:textId="75F0A6FE" w:rsidR="0071539A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C4354A9" w14:textId="2E13B0EF" w:rsidR="0071539A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4779CFC" w14:textId="77777777" w:rsidR="0071539A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A06F7F6" w14:textId="77777777" w:rsidR="0071539A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8639413" w14:textId="77777777" w:rsidR="0071539A" w:rsidRDefault="0071539A" w:rsidP="0071539A">
      <w:pPr>
        <w:rPr>
          <w:rFonts w:ascii="Arial" w:hAnsi="Arial" w:cs="Arial"/>
          <w:b/>
          <w:bCs/>
          <w:sz w:val="22"/>
          <w:szCs w:val="22"/>
        </w:rPr>
      </w:pPr>
    </w:p>
    <w:p w14:paraId="0F347279" w14:textId="77777777" w:rsidR="0071539A" w:rsidRPr="00C81B24" w:rsidRDefault="0071539A" w:rsidP="0071539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Pr="00C81B24">
        <w:rPr>
          <w:rFonts w:ascii="Arial" w:hAnsi="Arial" w:cs="Arial"/>
          <w:b/>
          <w:bCs/>
          <w:sz w:val="22"/>
          <w:szCs w:val="22"/>
        </w:rPr>
        <w:t xml:space="preserve">ałącznik nr 2 </w:t>
      </w:r>
    </w:p>
    <w:p w14:paraId="6A185011" w14:textId="77777777" w:rsidR="0071539A" w:rsidRPr="00C81B24" w:rsidRDefault="0071539A" w:rsidP="0071539A">
      <w:pPr>
        <w:jc w:val="right"/>
        <w:rPr>
          <w:rFonts w:ascii="Arial" w:hAnsi="Arial" w:cs="Arial"/>
          <w:b/>
        </w:rPr>
      </w:pPr>
      <w:r w:rsidRPr="00C81B24">
        <w:rPr>
          <w:rFonts w:ascii="Arial" w:hAnsi="Arial" w:cs="Arial"/>
          <w:b/>
          <w:bCs/>
          <w:sz w:val="22"/>
          <w:szCs w:val="22"/>
        </w:rPr>
        <w:t>do oferty</w:t>
      </w:r>
    </w:p>
    <w:p w14:paraId="41C47A49" w14:textId="77777777" w:rsidR="0071539A" w:rsidRPr="00C81B24" w:rsidRDefault="0071539A" w:rsidP="0071539A">
      <w:pPr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Wykonawca:</w:t>
      </w:r>
    </w:p>
    <w:p w14:paraId="299421C1" w14:textId="77777777" w:rsidR="0071539A" w:rsidRPr="00C81B24" w:rsidRDefault="0071539A" w:rsidP="0071539A">
      <w:pPr>
        <w:rPr>
          <w:rFonts w:ascii="Arial" w:hAnsi="Arial" w:cs="Arial"/>
          <w:b/>
        </w:rPr>
      </w:pPr>
    </w:p>
    <w:p w14:paraId="32DFBDC9" w14:textId="77777777" w:rsidR="0071539A" w:rsidRPr="00C81B24" w:rsidRDefault="0071539A" w:rsidP="0071539A">
      <w:pPr>
        <w:spacing w:line="480" w:lineRule="auto"/>
        <w:ind w:right="5954"/>
        <w:rPr>
          <w:rFonts w:ascii="Arial" w:hAnsi="Arial" w:cs="Arial"/>
        </w:rPr>
      </w:pPr>
      <w:r w:rsidRPr="00C81B24">
        <w:rPr>
          <w:rFonts w:ascii="Arial" w:hAnsi="Arial" w:cs="Arial"/>
        </w:rPr>
        <w:t>………………………………………………………………………………</w:t>
      </w:r>
    </w:p>
    <w:p w14:paraId="4C80853C" w14:textId="77777777" w:rsidR="0071539A" w:rsidRPr="00C81B24" w:rsidRDefault="0071539A" w:rsidP="0071539A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</w:p>
    <w:p w14:paraId="798437FE" w14:textId="77777777" w:rsidR="0071539A" w:rsidRPr="00C81B24" w:rsidRDefault="0071539A" w:rsidP="0071539A">
      <w:pPr>
        <w:rPr>
          <w:rFonts w:ascii="Arial" w:hAnsi="Arial" w:cs="Arial"/>
          <w:u w:val="single"/>
        </w:rPr>
      </w:pPr>
      <w:r w:rsidRPr="00C81B24">
        <w:rPr>
          <w:rFonts w:ascii="Arial" w:hAnsi="Arial" w:cs="Arial"/>
          <w:u w:val="single"/>
        </w:rPr>
        <w:t>reprezentowany przez:</w:t>
      </w:r>
    </w:p>
    <w:p w14:paraId="60650C60" w14:textId="77777777" w:rsidR="0071539A" w:rsidRPr="00C81B24" w:rsidRDefault="0071539A" w:rsidP="0071539A">
      <w:pPr>
        <w:spacing w:line="480" w:lineRule="auto"/>
        <w:ind w:right="5954"/>
        <w:rPr>
          <w:rFonts w:ascii="Arial" w:hAnsi="Arial" w:cs="Arial"/>
        </w:rPr>
      </w:pPr>
      <w:r w:rsidRPr="00C81B2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F989784" w14:textId="77777777" w:rsidR="0071539A" w:rsidRPr="00C81B24" w:rsidRDefault="0071539A" w:rsidP="0071539A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BF97839" w14:textId="77777777" w:rsidR="0071539A" w:rsidRPr="00C81B24" w:rsidRDefault="0071539A" w:rsidP="0071539A">
      <w:pPr>
        <w:rPr>
          <w:rFonts w:ascii="Arial" w:hAnsi="Arial" w:cs="Arial"/>
        </w:rPr>
      </w:pPr>
    </w:p>
    <w:p w14:paraId="6C85F14E" w14:textId="77777777" w:rsidR="0071539A" w:rsidRPr="00C81B24" w:rsidRDefault="0071539A" w:rsidP="007153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 xml:space="preserve">Oświadczenie wykonawcy </w:t>
      </w:r>
    </w:p>
    <w:p w14:paraId="69872BEE" w14:textId="77777777" w:rsidR="0071539A" w:rsidRPr="00C81B24" w:rsidRDefault="0071539A" w:rsidP="0071539A">
      <w:pPr>
        <w:spacing w:line="360" w:lineRule="auto"/>
        <w:jc w:val="center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 xml:space="preserve">składane na podstawie art. 25a ust. 1 ustawy z dnia 29 stycznia 2004 r. </w:t>
      </w:r>
    </w:p>
    <w:p w14:paraId="01AD2733" w14:textId="77777777" w:rsidR="0071539A" w:rsidRPr="00C81B24" w:rsidRDefault="0071539A" w:rsidP="0071539A">
      <w:pPr>
        <w:spacing w:line="360" w:lineRule="auto"/>
        <w:jc w:val="center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C81B24">
        <w:rPr>
          <w:rFonts w:ascii="Arial" w:hAnsi="Arial" w:cs="Arial"/>
          <w:b/>
        </w:rPr>
        <w:t>Pzp</w:t>
      </w:r>
      <w:proofErr w:type="spellEnd"/>
      <w:r w:rsidRPr="00C81B24">
        <w:rPr>
          <w:rFonts w:ascii="Arial" w:hAnsi="Arial" w:cs="Arial"/>
          <w:b/>
        </w:rPr>
        <w:t xml:space="preserve">), </w:t>
      </w:r>
    </w:p>
    <w:p w14:paraId="6AC58BEB" w14:textId="77777777" w:rsidR="0071539A" w:rsidRPr="00C81B24" w:rsidRDefault="0071539A" w:rsidP="0071539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>DOTYCZĄCE PRZESŁANEK WYKLUCZENIA Z POSTĘPOWANIA</w:t>
      </w:r>
    </w:p>
    <w:p w14:paraId="37959FA6" w14:textId="77777777" w:rsidR="0071539A" w:rsidRPr="00B21CCD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149/20”</w:t>
      </w:r>
    </w:p>
    <w:p w14:paraId="021A75A8" w14:textId="77777777" w:rsidR="0071539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</w:p>
    <w:p w14:paraId="4C20530C" w14:textId="77777777" w:rsidR="0071539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części nr:…………………………………………………………………………………...</w:t>
      </w:r>
    </w:p>
    <w:p w14:paraId="0F1EC2DD" w14:textId="77777777" w:rsidR="0071539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</w:p>
    <w:p w14:paraId="2A26580D" w14:textId="77777777" w:rsidR="0071539A" w:rsidRPr="009C4C3A" w:rsidRDefault="0071539A" w:rsidP="0071539A">
      <w:pPr>
        <w:jc w:val="both"/>
        <w:rPr>
          <w:rFonts w:ascii="Arial" w:hAnsi="Arial" w:cs="Arial"/>
          <w:b/>
          <w:sz w:val="22"/>
          <w:szCs w:val="22"/>
        </w:rPr>
      </w:pPr>
      <w:r w:rsidRPr="00B42873">
        <w:rPr>
          <w:rFonts w:ascii="Arial" w:hAnsi="Arial" w:cs="Arial"/>
          <w:sz w:val="22"/>
          <w:szCs w:val="22"/>
        </w:rPr>
        <w:t xml:space="preserve">prowadzonego przez Mazowiecki Zarząd Dróg Wojewódzkich w Warszawie oświadczam, </w:t>
      </w:r>
      <w:r>
        <w:rPr>
          <w:rFonts w:ascii="Arial" w:hAnsi="Arial" w:cs="Arial"/>
          <w:sz w:val="22"/>
          <w:szCs w:val="22"/>
        </w:rPr>
        <w:br/>
      </w:r>
      <w:r w:rsidRPr="00B42873">
        <w:rPr>
          <w:rFonts w:ascii="Arial" w:hAnsi="Arial" w:cs="Arial"/>
          <w:sz w:val="22"/>
          <w:szCs w:val="22"/>
        </w:rPr>
        <w:t>co następuje:</w:t>
      </w:r>
    </w:p>
    <w:p w14:paraId="1C0CB44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2E6DD60D" w14:textId="77777777" w:rsidR="0071539A" w:rsidRPr="00C81B24" w:rsidRDefault="0071539A" w:rsidP="0071539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B96FAA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52FD9669" w14:textId="77777777" w:rsidR="0071539A" w:rsidRPr="00C81B24" w:rsidRDefault="0071539A" w:rsidP="0071539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1* </w:t>
      </w:r>
      <w:r w:rsidRPr="00C81B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81B2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21"/>
          <w:szCs w:val="21"/>
        </w:rPr>
        <w:t>.</w:t>
      </w:r>
    </w:p>
    <w:p w14:paraId="65802930" w14:textId="77777777" w:rsidR="0071539A" w:rsidRPr="00C81B24" w:rsidRDefault="0071539A" w:rsidP="0071539A">
      <w:pPr>
        <w:spacing w:line="360" w:lineRule="auto"/>
        <w:ind w:left="993"/>
        <w:jc w:val="both"/>
        <w:rPr>
          <w:rFonts w:ascii="Arial" w:hAnsi="Arial" w:cs="Arial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81B24">
        <w:rPr>
          <w:rFonts w:ascii="Arial" w:hAnsi="Arial" w:cs="Arial"/>
          <w:sz w:val="21"/>
          <w:szCs w:val="21"/>
        </w:rPr>
        <w:br/>
        <w:t xml:space="preserve">art. 24 ust. 5 pkt 1 i 4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16"/>
          <w:szCs w:val="16"/>
        </w:rPr>
        <w:t>.</w:t>
      </w:r>
    </w:p>
    <w:p w14:paraId="00B8F7A0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i/>
        </w:rPr>
      </w:pPr>
    </w:p>
    <w:p w14:paraId="530058CA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4F5B28E8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773D2452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7FA74809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4F8370FD" w14:textId="77777777" w:rsidR="0071539A" w:rsidRPr="00C81B24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0926D2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i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0C7269CE" w14:textId="77777777" w:rsidR="0071539A" w:rsidRPr="00C81B24" w:rsidRDefault="0071539A" w:rsidP="007153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C51C840" w14:textId="77777777" w:rsidR="0071539A" w:rsidRPr="00C81B24" w:rsidRDefault="0071539A" w:rsidP="0071539A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2* </w:t>
      </w:r>
      <w:r w:rsidRPr="00C81B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).</w:t>
      </w:r>
      <w:r w:rsidRPr="00C81B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87BF803" w14:textId="77777777" w:rsidR="0071539A" w:rsidRPr="00C81B24" w:rsidRDefault="0071539A" w:rsidP="0071539A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</w:t>
      </w:r>
    </w:p>
    <w:p w14:paraId="16E64221" w14:textId="77777777" w:rsidR="0071539A" w:rsidRPr="00C81B24" w:rsidRDefault="0071539A" w:rsidP="0071539A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</w:rPr>
        <w:t xml:space="preserve">          ………………………………………………………………………………………………………………</w:t>
      </w:r>
    </w:p>
    <w:p w14:paraId="1A839C35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460C5F87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</w:t>
      </w:r>
      <w:r w:rsidRPr="00C81B24">
        <w:rPr>
          <w:rFonts w:ascii="Arial" w:hAnsi="Arial" w:cs="Arial"/>
          <w:i/>
        </w:rPr>
        <w:t xml:space="preserve">, </w:t>
      </w:r>
      <w:r w:rsidRPr="00C81B24">
        <w:rPr>
          <w:rFonts w:ascii="Arial" w:hAnsi="Arial" w:cs="Arial"/>
        </w:rPr>
        <w:t xml:space="preserve">dnia …………………. r. </w:t>
      </w:r>
    </w:p>
    <w:p w14:paraId="63B99E10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62F1B011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6CFC575C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27B066CD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35647C0C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6AF7AD53" w14:textId="77777777" w:rsidR="0071539A" w:rsidRPr="00C81B24" w:rsidRDefault="0071539A" w:rsidP="007153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3* OŚWIADCZENIE DOTYCZĄCE PODMIOTU, NA KTÓREGO ZASOBY POWOŁUJE SIĘ    WYKONAWCA:</w:t>
      </w:r>
    </w:p>
    <w:p w14:paraId="3AC1489B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b/>
        </w:rPr>
      </w:pPr>
    </w:p>
    <w:p w14:paraId="240B3B1A" w14:textId="77777777" w:rsidR="0071539A" w:rsidRPr="00C81B24" w:rsidRDefault="0071539A" w:rsidP="0071539A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81B24">
        <w:rPr>
          <w:rFonts w:ascii="Arial" w:hAnsi="Arial" w:cs="Arial"/>
          <w:sz w:val="21"/>
          <w:szCs w:val="21"/>
        </w:rPr>
        <w:t>tów</w:t>
      </w:r>
      <w:proofErr w:type="spellEnd"/>
      <w:r w:rsidRPr="00C81B24">
        <w:rPr>
          <w:rFonts w:ascii="Arial" w:hAnsi="Arial" w:cs="Arial"/>
          <w:sz w:val="21"/>
          <w:szCs w:val="21"/>
        </w:rPr>
        <w:t>, na którego/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Pr="00C81B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  <w:r w:rsidRPr="00C81B2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DE7114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048F0A3F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7E88B580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DA7EC8E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(upełnomocnieni przedstawiciele Wykonawcy)</w:t>
      </w:r>
    </w:p>
    <w:p w14:paraId="0E2AE393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1E6925AB" w14:textId="77777777" w:rsidR="0071539A" w:rsidRPr="00C81B24" w:rsidRDefault="0071539A" w:rsidP="007153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]</w:t>
      </w:r>
    </w:p>
    <w:p w14:paraId="42D6CB7E" w14:textId="77777777" w:rsidR="0071539A" w:rsidRPr="00C81B24" w:rsidRDefault="0071539A" w:rsidP="0071539A">
      <w:pPr>
        <w:shd w:val="clear" w:color="auto" w:fill="BFBFBF"/>
        <w:tabs>
          <w:tab w:val="left" w:pos="3686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4* OŚWIADCZENIE DOTYCZĄCE PODWYKONAWCY NIEBĘDĄCEGO PODMIOTEM, NA KTÓREGO ZASOBY POWOŁUJE SIĘ WYKONAWCA:</w:t>
      </w:r>
    </w:p>
    <w:p w14:paraId="4549675B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b/>
        </w:rPr>
      </w:pPr>
    </w:p>
    <w:p w14:paraId="2C0EEBF2" w14:textId="77777777" w:rsidR="0071539A" w:rsidRPr="00C81B24" w:rsidRDefault="0071539A" w:rsidP="0071539A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81B24">
        <w:rPr>
          <w:rFonts w:ascii="Arial" w:hAnsi="Arial" w:cs="Arial"/>
          <w:sz w:val="21"/>
          <w:szCs w:val="21"/>
        </w:rPr>
        <w:t>tów</w:t>
      </w:r>
      <w:proofErr w:type="spellEnd"/>
      <w:r w:rsidRPr="00C81B24">
        <w:rPr>
          <w:rFonts w:ascii="Arial" w:hAnsi="Arial" w:cs="Arial"/>
          <w:sz w:val="21"/>
          <w:szCs w:val="21"/>
        </w:rPr>
        <w:t>, będącego/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C81B24">
        <w:rPr>
          <w:rFonts w:ascii="Arial" w:hAnsi="Arial" w:cs="Arial"/>
          <w:sz w:val="21"/>
          <w:szCs w:val="21"/>
        </w:rPr>
        <w:t>ami</w:t>
      </w:r>
      <w:proofErr w:type="spellEnd"/>
      <w:r w:rsidRPr="00C81B24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C81B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  <w:r w:rsidRPr="00C81B2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1B24">
        <w:rPr>
          <w:rFonts w:ascii="Arial" w:hAnsi="Arial" w:cs="Arial"/>
          <w:sz w:val="21"/>
          <w:szCs w:val="21"/>
        </w:rPr>
        <w:t>niezachodzą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14:paraId="537E6D3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3431C48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744E5E0A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7D7A9965" w14:textId="77777777" w:rsidR="0071539A" w:rsidRDefault="0071539A" w:rsidP="0071539A">
      <w:pPr>
        <w:spacing w:line="360" w:lineRule="auto"/>
        <w:jc w:val="both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635BA9F5" w14:textId="77777777" w:rsidR="0071539A" w:rsidRDefault="0071539A" w:rsidP="0071539A">
      <w:pPr>
        <w:spacing w:line="360" w:lineRule="auto"/>
        <w:jc w:val="both"/>
        <w:rPr>
          <w:rFonts w:ascii="Arial" w:hAnsi="Arial" w:cs="Arial"/>
          <w:b/>
        </w:rPr>
      </w:pPr>
    </w:p>
    <w:p w14:paraId="4E93F5FE" w14:textId="77777777" w:rsidR="0071539A" w:rsidRDefault="0071539A" w:rsidP="0071539A">
      <w:pPr>
        <w:spacing w:line="360" w:lineRule="auto"/>
        <w:jc w:val="both"/>
        <w:rPr>
          <w:rFonts w:ascii="Arial" w:hAnsi="Arial" w:cs="Arial"/>
          <w:b/>
        </w:rPr>
      </w:pPr>
    </w:p>
    <w:p w14:paraId="1D50F0E2" w14:textId="77777777" w:rsidR="0071539A" w:rsidRPr="00C81B24" w:rsidRDefault="0071539A" w:rsidP="007153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5  OŚWIADCZENIE DOTYCZĄCE PODANYCH INFORMACJI:</w:t>
      </w:r>
    </w:p>
    <w:p w14:paraId="4535DF40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b/>
        </w:rPr>
      </w:pPr>
    </w:p>
    <w:p w14:paraId="3EC2693A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81B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4B9AC8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467DB3C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5F670AA6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bookmarkStart w:id="1" w:name="_Hlk55391574"/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0F1059F9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</w:p>
    <w:p w14:paraId="01586CDE" w14:textId="77777777" w:rsidR="0071539A" w:rsidRPr="00C81B24" w:rsidRDefault="0071539A" w:rsidP="0071539A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38553819" w14:textId="77777777" w:rsidR="0071539A" w:rsidRPr="00C81B24" w:rsidRDefault="0071539A" w:rsidP="0071539A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bookmarkEnd w:id="1"/>
    <w:p w14:paraId="3855DA72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0AA11AB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2774A730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413E9CA7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1A0C7FB2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6C8B9F03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43601DA4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95DF79D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04F1367A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34C3A423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07CA6EF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91CFEF5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486DD891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391A0B2B" w14:textId="77777777" w:rsidR="0071539A" w:rsidRDefault="0071539A" w:rsidP="0071539A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372B37F4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00E627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2E4F68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4D27DD2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A31C6E4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2A7FE5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1D5C79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157DB3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282305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7844AC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93656DD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4AF459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30C60A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CE4E17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3AAD3F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B93ACD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B99278A" w14:textId="77777777" w:rsidR="009C5540" w:rsidRDefault="009C5540"/>
    <w:sectPr w:rsidR="009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762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C34CF"/>
    <w:multiLevelType w:val="hybridMultilevel"/>
    <w:tmpl w:val="CBC019F6"/>
    <w:lvl w:ilvl="0" w:tplc="4AE4785C">
      <w:start w:val="1"/>
      <w:numFmt w:val="decimal"/>
      <w:pStyle w:val="listaz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673E"/>
    <w:multiLevelType w:val="multilevel"/>
    <w:tmpl w:val="417230E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3415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E47"/>
    <w:multiLevelType w:val="hybridMultilevel"/>
    <w:tmpl w:val="5B7C2606"/>
    <w:lvl w:ilvl="0" w:tplc="97C4C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3C4C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75D77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0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F5D39"/>
    <w:multiLevelType w:val="hybridMultilevel"/>
    <w:tmpl w:val="31BA3344"/>
    <w:lvl w:ilvl="0" w:tplc="D32A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14869"/>
    <w:multiLevelType w:val="hybridMultilevel"/>
    <w:tmpl w:val="B08EE81A"/>
    <w:lvl w:ilvl="0" w:tplc="49AA76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A"/>
    <w:rsid w:val="0071539A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C13"/>
  <w15:chartTrackingRefBased/>
  <w15:docId w15:val="{11C0A24B-1496-48A5-8F9A-383CE9E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39A"/>
    <w:pPr>
      <w:keepNext/>
      <w:numPr>
        <w:numId w:val="12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539A"/>
    <w:pPr>
      <w:keepNext/>
      <w:numPr>
        <w:ilvl w:val="1"/>
        <w:numId w:val="12"/>
      </w:numPr>
      <w:spacing w:before="120"/>
      <w:outlineLvl w:val="1"/>
    </w:pPr>
    <w:rPr>
      <w:rFonts w:asciiTheme="minorHAnsi" w:hAnsiTheme="minorHAnsi" w:cstheme="minorHAnsi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539A"/>
    <w:pPr>
      <w:keepNext/>
      <w:numPr>
        <w:ilvl w:val="2"/>
        <w:numId w:val="12"/>
      </w:numPr>
      <w:jc w:val="both"/>
      <w:outlineLvl w:val="2"/>
    </w:pPr>
    <w:rPr>
      <w:rFonts w:asciiTheme="minorHAnsi" w:hAnsiTheme="minorHAnsi" w:cstheme="minorHAnsi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1539A"/>
    <w:pPr>
      <w:keepNext/>
      <w:numPr>
        <w:ilvl w:val="3"/>
        <w:numId w:val="12"/>
      </w:numPr>
      <w:ind w:left="2127" w:hanging="1276"/>
      <w:outlineLvl w:val="3"/>
    </w:pPr>
    <w:rPr>
      <w:rFonts w:asciiTheme="minorHAnsi" w:hAnsiTheme="minorHAnsi" w:cstheme="minorHAnsi"/>
      <w:sz w:val="24"/>
    </w:rPr>
  </w:style>
  <w:style w:type="paragraph" w:styleId="Nagwek5">
    <w:name w:val="heading 5"/>
    <w:basedOn w:val="Normalny"/>
    <w:next w:val="Normalny"/>
    <w:link w:val="Nagwek5Znak"/>
    <w:qFormat/>
    <w:rsid w:val="0071539A"/>
    <w:pPr>
      <w:keepNext/>
      <w:numPr>
        <w:ilvl w:val="4"/>
        <w:numId w:val="12"/>
      </w:numPr>
      <w:ind w:left="1985" w:hanging="992"/>
      <w:outlineLvl w:val="4"/>
    </w:pPr>
    <w:rPr>
      <w:rFonts w:asciiTheme="minorHAnsi" w:hAnsiTheme="minorHAnsi" w:cstheme="minorHAnsi"/>
    </w:rPr>
  </w:style>
  <w:style w:type="paragraph" w:styleId="Nagwek6">
    <w:name w:val="heading 6"/>
    <w:basedOn w:val="Normalny"/>
    <w:next w:val="Normalny"/>
    <w:link w:val="Nagwek6Znak"/>
    <w:qFormat/>
    <w:rsid w:val="0071539A"/>
    <w:pPr>
      <w:keepNext/>
      <w:numPr>
        <w:ilvl w:val="5"/>
        <w:numId w:val="12"/>
      </w:numPr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1539A"/>
    <w:pPr>
      <w:keepNext/>
      <w:numPr>
        <w:ilvl w:val="6"/>
        <w:numId w:val="12"/>
      </w:numPr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1539A"/>
    <w:pPr>
      <w:keepNext/>
      <w:numPr>
        <w:ilvl w:val="7"/>
        <w:numId w:val="12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1539A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539A"/>
    <w:rPr>
      <w:rFonts w:eastAsia="Times New Roman" w:cstheme="minorHAnsi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539A"/>
    <w:rPr>
      <w:rFonts w:eastAsia="Times New Roman" w:cstheme="minorHAnsi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39A"/>
    <w:rPr>
      <w:rFonts w:eastAsia="Times New Roman" w:cstheme="minorHAnsi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39A"/>
    <w:rPr>
      <w:rFonts w:eastAsia="Times New Roman" w:cstheme="minorHAnsi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1539A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539A"/>
  </w:style>
  <w:style w:type="paragraph" w:styleId="Nagwek">
    <w:name w:val="header"/>
    <w:basedOn w:val="Normalny"/>
    <w:link w:val="NagwekZnak"/>
    <w:rsid w:val="0071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71539A"/>
    <w:rPr>
      <w:sz w:val="24"/>
    </w:rPr>
  </w:style>
  <w:style w:type="character" w:customStyle="1" w:styleId="TekstpodstawowyZnak">
    <w:name w:val="Tekst podstawowy Znak"/>
    <w:aliases w:val="Znak Znak2,Znak Znak Znak1,Znak Znak Znak2"/>
    <w:basedOn w:val="Domylnaczcionkaakapitu"/>
    <w:uiPriority w:val="99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1539A"/>
    <w:rPr>
      <w:color w:val="0000FF"/>
      <w:u w:val="single"/>
    </w:rPr>
  </w:style>
  <w:style w:type="character" w:styleId="UyteHipercze">
    <w:name w:val="FollowedHyperlink"/>
    <w:rsid w:val="0071539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1539A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1539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53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539A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1539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539A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539A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1539A"/>
  </w:style>
  <w:style w:type="character" w:customStyle="1" w:styleId="TekstkomentarzaZnak">
    <w:name w:val="Tekst komentarza Znak"/>
    <w:basedOn w:val="Domylnaczcionkaakapitu"/>
    <w:link w:val="Tekstkomentarza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1539A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539A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53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53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9A"/>
    <w:rPr>
      <w:rFonts w:ascii="Tahoma" w:eastAsia="Times New Roman" w:hAnsi="Tahoma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7153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153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71539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1539A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71539A"/>
    <w:pPr>
      <w:suppressAutoHyphens/>
      <w:jc w:val="both"/>
    </w:pPr>
  </w:style>
  <w:style w:type="paragraph" w:styleId="Tekstblokowy">
    <w:name w:val="Block Text"/>
    <w:basedOn w:val="Normalny"/>
    <w:rsid w:val="0071539A"/>
    <w:pPr>
      <w:ind w:left="426" w:right="-2"/>
      <w:jc w:val="both"/>
    </w:pPr>
    <w:rPr>
      <w:sz w:val="24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1539A"/>
    <w:rPr>
      <w:sz w:val="24"/>
      <w:szCs w:val="24"/>
    </w:rPr>
  </w:style>
  <w:style w:type="paragraph" w:styleId="Akapitzlist">
    <w:name w:val="List Paragraph"/>
    <w:aliases w:val="Obiekt,List Paragraph1,normalny tekst,List Paragraph,Akapit z listą1"/>
    <w:basedOn w:val="Normalny"/>
    <w:link w:val="AkapitzlistZnak"/>
    <w:uiPriority w:val="34"/>
    <w:qFormat/>
    <w:rsid w:val="0071539A"/>
    <w:pPr>
      <w:ind w:left="708"/>
    </w:p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1539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1539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1539A"/>
    <w:rPr>
      <w:vertAlign w:val="superscript"/>
    </w:rPr>
  </w:style>
  <w:style w:type="paragraph" w:styleId="NormalnyWeb">
    <w:name w:val="Normal (Web)"/>
    <w:basedOn w:val="Normalny"/>
    <w:uiPriority w:val="99"/>
    <w:rsid w:val="0071539A"/>
    <w:pPr>
      <w:spacing w:before="100" w:beforeAutospacing="1" w:after="100" w:afterAutospacing="1"/>
      <w:jc w:val="both"/>
    </w:pPr>
  </w:style>
  <w:style w:type="paragraph" w:customStyle="1" w:styleId="Considrant">
    <w:name w:val="Considérant"/>
    <w:basedOn w:val="Normalny"/>
    <w:rsid w:val="0071539A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71539A"/>
    <w:rPr>
      <w:rFonts w:ascii="Arial" w:hAnsi="Arial"/>
      <w:b/>
      <w:sz w:val="16"/>
    </w:rPr>
  </w:style>
  <w:style w:type="paragraph" w:customStyle="1" w:styleId="Logo">
    <w:name w:val="Logo"/>
    <w:basedOn w:val="Normalny"/>
    <w:rsid w:val="0071539A"/>
    <w:rPr>
      <w:lang w:val="fr-FR"/>
    </w:rPr>
  </w:style>
  <w:style w:type="paragraph" w:customStyle="1" w:styleId="Rub3">
    <w:name w:val="Rub3"/>
    <w:basedOn w:val="Normalny"/>
    <w:next w:val="Normalny"/>
    <w:rsid w:val="0071539A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1539A"/>
    <w:pPr>
      <w:numPr>
        <w:numId w:val="3"/>
      </w:numPr>
      <w:tabs>
        <w:tab w:val="clear" w:pos="709"/>
        <w:tab w:val="left" w:pos="1276"/>
      </w:tabs>
      <w:ind w:left="0" w:firstLine="0"/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153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1539A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1539A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71539A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Normalny"/>
    <w:autoRedefine/>
    <w:rsid w:val="0071539A"/>
    <w:pPr>
      <w:numPr>
        <w:numId w:val="1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71539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link w:val="Listapunktowana3Znak"/>
    <w:autoRedefine/>
    <w:rsid w:val="0071539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71539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71539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71539A"/>
    <w:pPr>
      <w:tabs>
        <w:tab w:val="num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71539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71539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71539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71539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Address">
    <w:name w:val="Address"/>
    <w:basedOn w:val="Normalny"/>
    <w:rsid w:val="0071539A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71539A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71539A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71539A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71539A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71539A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71539A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71539A"/>
    <w:rPr>
      <w:color w:val="0000FF"/>
    </w:rPr>
  </w:style>
  <w:style w:type="character" w:customStyle="1" w:styleId="ZnakZnak17">
    <w:name w:val="Znak Znak17"/>
    <w:semiHidden/>
    <w:rsid w:val="0071539A"/>
    <w:rPr>
      <w:lang w:val="pl-PL" w:eastAsia="pl-PL" w:bidi="ar-SA"/>
    </w:rPr>
  </w:style>
  <w:style w:type="character" w:customStyle="1" w:styleId="ZnakZnak3">
    <w:name w:val="Znak Znak3"/>
    <w:rsid w:val="0071539A"/>
    <w:rPr>
      <w:sz w:val="24"/>
      <w:lang w:val="pl-PL" w:eastAsia="pl-PL" w:bidi="ar-SA"/>
    </w:rPr>
  </w:style>
  <w:style w:type="character" w:customStyle="1" w:styleId="ZnakZnak11">
    <w:name w:val="Znak Znak11"/>
    <w:locked/>
    <w:rsid w:val="0071539A"/>
    <w:rPr>
      <w:rFonts w:ascii="Verdana" w:hAnsi="Verdana"/>
      <w:szCs w:val="24"/>
      <w:lang w:val="pl-PL" w:eastAsia="pl-PL" w:bidi="ar-SA"/>
    </w:rPr>
  </w:style>
  <w:style w:type="paragraph" w:customStyle="1" w:styleId="ZnakZnakZnakZnak1">
    <w:name w:val="Znak Znak Znak Znak1"/>
    <w:basedOn w:val="Normalny"/>
    <w:rsid w:val="0071539A"/>
    <w:rPr>
      <w:sz w:val="24"/>
      <w:szCs w:val="24"/>
    </w:rPr>
  </w:style>
  <w:style w:type="character" w:styleId="Odwoaniedokomentarza">
    <w:name w:val="annotation reference"/>
    <w:uiPriority w:val="99"/>
    <w:rsid w:val="007153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5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153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styleId="Pogrubienie">
    <w:name w:val="Strong"/>
    <w:basedOn w:val="Domylnaczcionkaakapitu"/>
    <w:uiPriority w:val="22"/>
    <w:qFormat/>
    <w:rsid w:val="0071539A"/>
    <w:rPr>
      <w:b/>
      <w:bCs/>
    </w:rPr>
  </w:style>
  <w:style w:type="character" w:customStyle="1" w:styleId="AkapitzlistZnak">
    <w:name w:val="Akapit z listą Znak"/>
    <w:aliases w:val="Obiekt Znak,List Paragraph1 Znak,normalny tekst Znak,List Paragraph Znak,Akapit z listą1 Znak"/>
    <w:link w:val="Akapitzlist"/>
    <w:uiPriority w:val="34"/>
    <w:locked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1539A"/>
    <w:rPr>
      <w:b/>
      <w:bCs w:val="0"/>
      <w:i/>
      <w:iCs w:val="0"/>
      <w:spacing w:val="0"/>
    </w:rPr>
  </w:style>
  <w:style w:type="character" w:customStyle="1" w:styleId="Listapunktowana3Znak">
    <w:name w:val="Lista punktowana 3 Znak"/>
    <w:basedOn w:val="Domylnaczcionkaakapitu"/>
    <w:link w:val="Listapunktowana3"/>
    <w:rsid w:val="0071539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Teksttreci">
    <w:name w:val="Tekst treści_"/>
    <w:basedOn w:val="Domylnaczcionkaakapitu"/>
    <w:link w:val="Teksttreci0"/>
    <w:rsid w:val="0071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539A"/>
    <w:pPr>
      <w:widowControl w:val="0"/>
      <w:shd w:val="clear" w:color="auto" w:fill="FFFFFF"/>
      <w:spacing w:line="0" w:lineRule="atLeast"/>
      <w:ind w:hanging="140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paragrafZnak">
    <w:name w:val="paragraf Znak"/>
    <w:link w:val="paragraf"/>
    <w:locked/>
    <w:rsid w:val="0071539A"/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link w:val="paragrafZnak"/>
    <w:qFormat/>
    <w:rsid w:val="0071539A"/>
    <w:pPr>
      <w:spacing w:before="120" w:after="12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listaznumZnak">
    <w:name w:val="lista z num Znak"/>
    <w:link w:val="listaznum"/>
    <w:locked/>
    <w:rsid w:val="0071539A"/>
    <w:rPr>
      <w:rFonts w:ascii="Arial" w:hAnsi="Arial" w:cs="Arial"/>
      <w:sz w:val="16"/>
      <w:szCs w:val="16"/>
    </w:rPr>
  </w:style>
  <w:style w:type="paragraph" w:customStyle="1" w:styleId="listaznum">
    <w:name w:val="lista z num"/>
    <w:basedOn w:val="Normalny"/>
    <w:link w:val="listaznumZnak"/>
    <w:qFormat/>
    <w:rsid w:val="0071539A"/>
    <w:pPr>
      <w:numPr>
        <w:numId w:val="7"/>
      </w:numPr>
      <w:spacing w:before="12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xmsonormal">
    <w:name w:val="x_msonormal"/>
    <w:basedOn w:val="Normalny"/>
    <w:rsid w:val="0071539A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71539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4854</Words>
  <Characters>29129</Characters>
  <Application>Microsoft Office Word</Application>
  <DocSecurity>0</DocSecurity>
  <Lines>242</Lines>
  <Paragraphs>67</Paragraphs>
  <ScaleCrop>false</ScaleCrop>
  <Company/>
  <LinksUpToDate>false</LinksUpToDate>
  <CharactersWithSpaces>33916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2020-12-04T13:23:00Z</dcterms:created>
  <dcterms:modified xsi:type="dcterms:W3CDTF">2020-12-04T13:25:00Z</dcterms:modified>
</cp:coreProperties>
</file>